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668" w:rsidRDefault="004C0668" w:rsidP="004C0668">
      <w:pPr>
        <w:jc w:val="right"/>
      </w:pPr>
      <w:r>
        <w:t>February 29, 2016</w:t>
      </w:r>
    </w:p>
    <w:p w:rsidR="00C30F8C" w:rsidRDefault="00446550">
      <w:r>
        <w:t>Dearest Sabrina,</w:t>
      </w:r>
    </w:p>
    <w:p w:rsidR="004C0668" w:rsidRDefault="004C0668"/>
    <w:p w:rsidR="00446550" w:rsidRDefault="00446550">
      <w:r>
        <w:t>Peace and goodwill!</w:t>
      </w:r>
    </w:p>
    <w:p w:rsidR="00446550" w:rsidRDefault="00446550">
      <w:r>
        <w:t xml:space="preserve">Reynolds present situation is still under medication almost three weeks now that sr. </w:t>
      </w:r>
      <w:proofErr w:type="spellStart"/>
      <w:r>
        <w:t>Nida</w:t>
      </w:r>
      <w:proofErr w:type="spellEnd"/>
      <w:r>
        <w:t xml:space="preserve"> is accompanying him and the mother for the continuous check up because of his cough and cold, the last time the doctor let him use nebulizer for one week hoping that he will be relief from that. About his weight he already gain and skin color is okay.</w:t>
      </w:r>
    </w:p>
    <w:p w:rsidR="006A59ED" w:rsidRDefault="00446550">
      <w:r>
        <w:t xml:space="preserve">The doctors are hopeful to operate him this month of March </w:t>
      </w:r>
      <w:r w:rsidR="006A59ED">
        <w:t>next week they possible to know.</w:t>
      </w:r>
    </w:p>
    <w:p w:rsidR="00446550" w:rsidRDefault="00446550">
      <w:r>
        <w:t xml:space="preserve">I have attached here his pictures. </w:t>
      </w:r>
    </w:p>
    <w:p w:rsidR="00446550" w:rsidRDefault="00446550">
      <w:r>
        <w:t>Regarding his sister every time that we go to their h</w:t>
      </w:r>
      <w:r w:rsidR="004C0668">
        <w:t xml:space="preserve">ouse she is not around and if the mother will come to see us she is in the school, so next time again. </w:t>
      </w:r>
    </w:p>
    <w:p w:rsidR="00446550" w:rsidRDefault="00446550">
      <w:r>
        <w:t xml:space="preserve">Thank you very much for the help that you are doing the parents is really grateful </w:t>
      </w:r>
      <w:r w:rsidR="004C0668">
        <w:t xml:space="preserve">because for them to travel and to visit a doctor is very expensive and with your help we can do all the regular visit and help the child boost his confidence even we are not yet done with the operation but the first layer was already close.  </w:t>
      </w:r>
    </w:p>
    <w:p w:rsidR="004C0668" w:rsidRDefault="004C0668">
      <w:r>
        <w:t>In our part as sisters Thank you as you know we can’t be part of helping them if not because of you.</w:t>
      </w:r>
    </w:p>
    <w:p w:rsidR="004C0668" w:rsidRDefault="004C0668">
      <w:r>
        <w:t>We remember you in our prayers.</w:t>
      </w:r>
    </w:p>
    <w:p w:rsidR="004C0668" w:rsidRDefault="004C0668"/>
    <w:p w:rsidR="004C0668" w:rsidRDefault="004C0668">
      <w:r>
        <w:t>Sr. Carlota</w:t>
      </w:r>
    </w:p>
    <w:sectPr w:rsidR="004C0668" w:rsidSect="00AA64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6550"/>
    <w:rsid w:val="00446550"/>
    <w:rsid w:val="004C0668"/>
    <w:rsid w:val="006A59ED"/>
    <w:rsid w:val="00785033"/>
    <w:rsid w:val="00A85A8B"/>
    <w:rsid w:val="00A91614"/>
    <w:rsid w:val="00AA6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4</cp:revision>
  <dcterms:created xsi:type="dcterms:W3CDTF">2016-02-29T11:18:00Z</dcterms:created>
  <dcterms:modified xsi:type="dcterms:W3CDTF">2016-02-29T11:45:00Z</dcterms:modified>
</cp:coreProperties>
</file>